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CCE4" w14:textId="77777777" w:rsidR="00416141" w:rsidRPr="00FE54EE" w:rsidRDefault="008D5F6D" w:rsidP="00416141">
      <w:pPr>
        <w:jc w:val="center"/>
        <w:rPr>
          <w:b/>
        </w:rPr>
      </w:pPr>
      <w:r>
        <w:rPr>
          <w:b/>
        </w:rPr>
        <w:t>Mariechen Meyer</w:t>
      </w:r>
      <w:r w:rsidR="00416141" w:rsidRPr="00FE54EE">
        <w:rPr>
          <w:b/>
        </w:rPr>
        <w:t>, Double Bass</w:t>
      </w:r>
    </w:p>
    <w:p w14:paraId="7F5A0A69" w14:textId="77777777" w:rsidR="00416141" w:rsidRPr="00FE54EE" w:rsidRDefault="008D5F6D" w:rsidP="00416141">
      <w:pPr>
        <w:jc w:val="center"/>
        <w:rPr>
          <w:b/>
        </w:rPr>
      </w:pPr>
      <w:r>
        <w:rPr>
          <w:b/>
        </w:rPr>
        <w:t>Jan-Hendrik Harley</w:t>
      </w:r>
      <w:r w:rsidR="00416141" w:rsidRPr="00FE54EE">
        <w:rPr>
          <w:b/>
        </w:rPr>
        <w:t xml:space="preserve">, </w:t>
      </w:r>
      <w:r>
        <w:rPr>
          <w:b/>
        </w:rPr>
        <w:t>Viola and Mandolin</w:t>
      </w:r>
    </w:p>
    <w:p w14:paraId="3C4E5834" w14:textId="77777777" w:rsidR="00A22B9B" w:rsidRPr="00FE54EE" w:rsidRDefault="00A22B9B" w:rsidP="008D5F6D">
      <w:pPr>
        <w:rPr>
          <w:b/>
        </w:rPr>
      </w:pPr>
    </w:p>
    <w:p w14:paraId="0C9A549B" w14:textId="41D0AF2A" w:rsidR="006F1B3A" w:rsidRDefault="00AC7DDD" w:rsidP="00A22B9B">
      <w:pPr>
        <w:jc w:val="center"/>
        <w:rPr>
          <w:b/>
        </w:rPr>
      </w:pPr>
      <w:r w:rsidRPr="00AC7DDD">
        <w:rPr>
          <w:b/>
        </w:rPr>
        <w:t>Thursday, June 8, 2023 11:00 AM</w:t>
      </w:r>
    </w:p>
    <w:p w14:paraId="19B74FED" w14:textId="00DBBE6C" w:rsidR="00AC7DDD" w:rsidRDefault="00286426" w:rsidP="00A22B9B">
      <w:pPr>
        <w:jc w:val="center"/>
        <w:rPr>
          <w:b/>
        </w:rPr>
      </w:pPr>
      <w:r>
        <w:rPr>
          <w:b/>
        </w:rPr>
        <w:t>Britton Recital Hall</w:t>
      </w:r>
    </w:p>
    <w:p w14:paraId="17AC784E" w14:textId="77777777" w:rsidR="006F1B3A" w:rsidRPr="00FE54EE" w:rsidRDefault="006F1B3A" w:rsidP="00A22B9B">
      <w:pPr>
        <w:jc w:val="center"/>
        <w:rPr>
          <w:b/>
        </w:rPr>
      </w:pPr>
    </w:p>
    <w:p w14:paraId="4E901271" w14:textId="77777777" w:rsidR="00416141" w:rsidRPr="00FE54EE" w:rsidRDefault="00416141" w:rsidP="003E12C1">
      <w:pPr>
        <w:rPr>
          <w:b/>
        </w:rPr>
      </w:pPr>
    </w:p>
    <w:p w14:paraId="5E4A3882" w14:textId="1FB25CE4" w:rsidR="00473F85" w:rsidRPr="00473F85" w:rsidRDefault="00473F85" w:rsidP="00473F85">
      <w:pPr>
        <w:rPr>
          <w:b/>
        </w:rPr>
      </w:pPr>
      <w:r w:rsidRPr="00473F85">
        <w:rPr>
          <w:b/>
        </w:rPr>
        <w:t>Bushveld Scenes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B3A">
        <w:rPr>
          <w:b/>
        </w:rPr>
        <w:tab/>
      </w:r>
      <w:r w:rsidR="006F1B3A">
        <w:rPr>
          <w:b/>
        </w:rPr>
        <w:tab/>
        <w:t xml:space="preserve"> </w:t>
      </w:r>
      <w:r w:rsidRPr="00473F85">
        <w:rPr>
          <w:b/>
        </w:rPr>
        <w:t>Jan-Hendrik Harley (b.1980)</w:t>
      </w:r>
    </w:p>
    <w:p w14:paraId="590ABE2A" w14:textId="6066B5FB" w:rsidR="00157DC7" w:rsidRDefault="00157DC7" w:rsidP="003E12C1">
      <w:pPr>
        <w:rPr>
          <w:b/>
        </w:rPr>
      </w:pPr>
    </w:p>
    <w:p w14:paraId="137B841A" w14:textId="77777777" w:rsidR="00473F85" w:rsidRPr="00473F85" w:rsidRDefault="00473F85" w:rsidP="00473F85">
      <w:pPr>
        <w:numPr>
          <w:ilvl w:val="0"/>
          <w:numId w:val="5"/>
        </w:numPr>
        <w:rPr>
          <w:b/>
        </w:rPr>
      </w:pPr>
      <w:r w:rsidRPr="00473F85">
        <w:rPr>
          <w:b/>
          <w:i/>
          <w:iCs/>
        </w:rPr>
        <w:t>Procession to the Marula</w:t>
      </w:r>
    </w:p>
    <w:p w14:paraId="04879F22" w14:textId="77777777" w:rsidR="00473F85" w:rsidRPr="00473F85" w:rsidRDefault="00473F85" w:rsidP="00473F85">
      <w:pPr>
        <w:numPr>
          <w:ilvl w:val="0"/>
          <w:numId w:val="5"/>
        </w:numPr>
        <w:rPr>
          <w:b/>
        </w:rPr>
      </w:pPr>
      <w:r w:rsidRPr="00473F85">
        <w:rPr>
          <w:b/>
          <w:i/>
          <w:iCs/>
        </w:rPr>
        <w:t>They Dance at Night</w:t>
      </w:r>
    </w:p>
    <w:p w14:paraId="61F08BFA" w14:textId="66F98006" w:rsidR="00473F85" w:rsidRPr="00473F85" w:rsidRDefault="00473F85" w:rsidP="00473F85">
      <w:pPr>
        <w:numPr>
          <w:ilvl w:val="0"/>
          <w:numId w:val="5"/>
        </w:numPr>
        <w:rPr>
          <w:b/>
        </w:rPr>
      </w:pPr>
      <w:r>
        <w:rPr>
          <w:b/>
          <w:i/>
          <w:iCs/>
        </w:rPr>
        <w:t xml:space="preserve"> </w:t>
      </w:r>
      <w:r w:rsidRPr="00473F85">
        <w:rPr>
          <w:b/>
          <w:i/>
          <w:iCs/>
        </w:rPr>
        <w:t>Dawn on the Plains</w:t>
      </w:r>
    </w:p>
    <w:p w14:paraId="3597C250" w14:textId="77777777" w:rsidR="006F1B3A" w:rsidRPr="00FE54EE" w:rsidRDefault="006F1B3A" w:rsidP="003E12C1">
      <w:pPr>
        <w:rPr>
          <w:b/>
        </w:rPr>
      </w:pPr>
    </w:p>
    <w:p w14:paraId="1A064E35" w14:textId="0C6C7C52" w:rsidR="003E12C1" w:rsidRPr="00FE54EE" w:rsidRDefault="008D5F6D" w:rsidP="00FE54EE">
      <w:pPr>
        <w:tabs>
          <w:tab w:val="left" w:pos="5760"/>
        </w:tabs>
        <w:rPr>
          <w:b/>
        </w:rPr>
      </w:pPr>
      <w:r>
        <w:rPr>
          <w:b/>
        </w:rPr>
        <w:t>Suite for Violin or Viola and Double Bass</w:t>
      </w:r>
      <w:r w:rsidR="00FE54EE" w:rsidRPr="00FE54EE">
        <w:rPr>
          <w:b/>
        </w:rPr>
        <w:tab/>
        <w:t xml:space="preserve"> </w:t>
      </w:r>
      <w:r w:rsidR="00473F85" w:rsidRPr="00473F85">
        <w:rPr>
          <w:b/>
        </w:rPr>
        <w:t>J</w:t>
      </w:r>
      <w:r w:rsidR="00473F85">
        <w:rPr>
          <w:b/>
        </w:rPr>
        <w:t xml:space="preserve">. </w:t>
      </w:r>
      <w:r w:rsidR="00473F85" w:rsidRPr="00473F85">
        <w:rPr>
          <w:b/>
        </w:rPr>
        <w:t>S</w:t>
      </w:r>
      <w:r w:rsidR="00473F85">
        <w:rPr>
          <w:b/>
        </w:rPr>
        <w:t xml:space="preserve">. </w:t>
      </w:r>
      <w:r w:rsidR="00473F85" w:rsidRPr="00473F85">
        <w:rPr>
          <w:b/>
        </w:rPr>
        <w:t>Bach (1685 - 1750)</w:t>
      </w:r>
      <w:r w:rsidR="00473F85">
        <w:rPr>
          <w:b/>
        </w:rPr>
        <w:br/>
      </w:r>
    </w:p>
    <w:p w14:paraId="7D929217" w14:textId="77777777" w:rsidR="00473F85" w:rsidRPr="00473F85" w:rsidRDefault="00473F85" w:rsidP="00473F85">
      <w:pPr>
        <w:numPr>
          <w:ilvl w:val="0"/>
          <w:numId w:val="6"/>
        </w:numPr>
        <w:tabs>
          <w:tab w:val="left" w:pos="5760"/>
        </w:tabs>
        <w:rPr>
          <w:rFonts w:eastAsia="Times New Roman"/>
          <w:b/>
          <w:bCs/>
          <w:kern w:val="32"/>
          <w:lang w:eastAsia="x-none"/>
        </w:rPr>
      </w:pPr>
      <w:r w:rsidRPr="00473F85">
        <w:rPr>
          <w:rFonts w:eastAsia="Times New Roman"/>
          <w:b/>
          <w:bCs/>
          <w:i/>
          <w:iCs/>
          <w:kern w:val="32"/>
          <w:lang w:eastAsia="x-none"/>
        </w:rPr>
        <w:t>Prelude</w:t>
      </w:r>
    </w:p>
    <w:p w14:paraId="7AFB7DFA" w14:textId="77777777" w:rsidR="00473F85" w:rsidRPr="00473F85" w:rsidRDefault="00473F85" w:rsidP="00473F85">
      <w:pPr>
        <w:numPr>
          <w:ilvl w:val="0"/>
          <w:numId w:val="6"/>
        </w:numPr>
        <w:tabs>
          <w:tab w:val="left" w:pos="5760"/>
        </w:tabs>
        <w:rPr>
          <w:rFonts w:eastAsia="Times New Roman"/>
          <w:b/>
          <w:bCs/>
          <w:kern w:val="32"/>
          <w:lang w:eastAsia="x-none"/>
        </w:rPr>
      </w:pPr>
      <w:r w:rsidRPr="00473F85">
        <w:rPr>
          <w:rFonts w:eastAsia="Times New Roman"/>
          <w:b/>
          <w:bCs/>
          <w:i/>
          <w:iCs/>
          <w:kern w:val="32"/>
          <w:lang w:eastAsia="x-none"/>
        </w:rPr>
        <w:t>Allemande</w:t>
      </w:r>
    </w:p>
    <w:p w14:paraId="1D1CE951" w14:textId="77777777" w:rsidR="00473F85" w:rsidRPr="00473F85" w:rsidRDefault="00473F85" w:rsidP="00473F85">
      <w:pPr>
        <w:numPr>
          <w:ilvl w:val="0"/>
          <w:numId w:val="6"/>
        </w:numPr>
        <w:tabs>
          <w:tab w:val="left" w:pos="5760"/>
        </w:tabs>
        <w:rPr>
          <w:rFonts w:eastAsia="Times New Roman"/>
          <w:b/>
          <w:bCs/>
          <w:kern w:val="32"/>
          <w:lang w:eastAsia="x-none"/>
        </w:rPr>
      </w:pPr>
      <w:r w:rsidRPr="00473F85">
        <w:rPr>
          <w:rFonts w:eastAsia="Times New Roman"/>
          <w:b/>
          <w:bCs/>
          <w:i/>
          <w:iCs/>
          <w:kern w:val="32"/>
          <w:lang w:eastAsia="x-none"/>
        </w:rPr>
        <w:t>Courante</w:t>
      </w:r>
    </w:p>
    <w:p w14:paraId="792F87E3" w14:textId="77777777" w:rsidR="00473F85" w:rsidRPr="00473F85" w:rsidRDefault="00473F85" w:rsidP="00473F85">
      <w:pPr>
        <w:numPr>
          <w:ilvl w:val="0"/>
          <w:numId w:val="6"/>
        </w:numPr>
        <w:tabs>
          <w:tab w:val="left" w:pos="5760"/>
        </w:tabs>
        <w:rPr>
          <w:rFonts w:eastAsia="Times New Roman"/>
          <w:b/>
          <w:bCs/>
          <w:kern w:val="32"/>
          <w:lang w:eastAsia="x-none"/>
        </w:rPr>
      </w:pPr>
      <w:r w:rsidRPr="00473F85">
        <w:rPr>
          <w:rFonts w:eastAsia="Times New Roman"/>
          <w:b/>
          <w:bCs/>
          <w:i/>
          <w:iCs/>
          <w:kern w:val="32"/>
          <w:lang w:eastAsia="x-none"/>
        </w:rPr>
        <w:t>Sarabande</w:t>
      </w:r>
    </w:p>
    <w:p w14:paraId="2F7D09E6" w14:textId="77777777" w:rsidR="00473F85" w:rsidRPr="00473F85" w:rsidRDefault="00473F85" w:rsidP="00473F85">
      <w:pPr>
        <w:numPr>
          <w:ilvl w:val="0"/>
          <w:numId w:val="6"/>
        </w:numPr>
        <w:tabs>
          <w:tab w:val="left" w:pos="5760"/>
        </w:tabs>
        <w:rPr>
          <w:rFonts w:eastAsia="Times New Roman"/>
          <w:b/>
          <w:bCs/>
          <w:kern w:val="32"/>
          <w:lang w:eastAsia="x-none"/>
        </w:rPr>
      </w:pPr>
      <w:r w:rsidRPr="00473F85">
        <w:rPr>
          <w:rFonts w:eastAsia="Times New Roman"/>
          <w:b/>
          <w:bCs/>
          <w:i/>
          <w:iCs/>
          <w:kern w:val="32"/>
          <w:lang w:eastAsia="x-none"/>
        </w:rPr>
        <w:t>Minuet I &amp; II</w:t>
      </w:r>
    </w:p>
    <w:p w14:paraId="6AF18EE6" w14:textId="77777777" w:rsidR="00473F85" w:rsidRPr="00473F85" w:rsidRDefault="00473F85" w:rsidP="00473F85">
      <w:pPr>
        <w:numPr>
          <w:ilvl w:val="0"/>
          <w:numId w:val="6"/>
        </w:numPr>
        <w:tabs>
          <w:tab w:val="left" w:pos="5760"/>
        </w:tabs>
        <w:rPr>
          <w:rFonts w:eastAsia="Times New Roman"/>
          <w:b/>
          <w:bCs/>
          <w:kern w:val="32"/>
          <w:lang w:eastAsia="x-none"/>
        </w:rPr>
      </w:pPr>
      <w:r w:rsidRPr="00473F85">
        <w:rPr>
          <w:rFonts w:eastAsia="Times New Roman"/>
          <w:b/>
          <w:bCs/>
          <w:i/>
          <w:iCs/>
          <w:kern w:val="32"/>
          <w:lang w:eastAsia="x-none"/>
        </w:rPr>
        <w:t>Gigue</w:t>
      </w:r>
    </w:p>
    <w:p w14:paraId="2890E973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1017D498" w14:textId="4880618C" w:rsidR="00473F85" w:rsidRDefault="00F6358C" w:rsidP="00473F85">
      <w:pPr>
        <w:tabs>
          <w:tab w:val="left" w:pos="5760"/>
        </w:tabs>
        <w:rPr>
          <w:b/>
        </w:rPr>
      </w:pPr>
      <w:r w:rsidRPr="00F6358C">
        <w:rPr>
          <w:b/>
        </w:rPr>
        <w:t>Roumanian Folk Dances</w:t>
      </w:r>
      <w:r>
        <w:rPr>
          <w:b/>
        </w:rPr>
        <w:tab/>
      </w:r>
      <w:r w:rsidR="00473F85" w:rsidRPr="00473F85">
        <w:rPr>
          <w:b/>
        </w:rPr>
        <w:t>Béla Bartók (1881 - 1945)</w:t>
      </w:r>
    </w:p>
    <w:p w14:paraId="1277AD7E" w14:textId="77777777" w:rsidR="00F6358C" w:rsidRDefault="00F6358C" w:rsidP="00473F85">
      <w:pPr>
        <w:tabs>
          <w:tab w:val="left" w:pos="5760"/>
        </w:tabs>
        <w:rPr>
          <w:b/>
        </w:rPr>
      </w:pPr>
    </w:p>
    <w:p w14:paraId="30521BC4" w14:textId="77777777" w:rsidR="00F6358C" w:rsidRPr="00F6358C" w:rsidRDefault="00F6358C" w:rsidP="00F6358C">
      <w:pPr>
        <w:numPr>
          <w:ilvl w:val="0"/>
          <w:numId w:val="7"/>
        </w:numPr>
        <w:tabs>
          <w:tab w:val="left" w:pos="5760"/>
        </w:tabs>
        <w:rPr>
          <w:b/>
        </w:rPr>
      </w:pPr>
      <w:r w:rsidRPr="00F6358C">
        <w:rPr>
          <w:b/>
          <w:i/>
          <w:iCs/>
        </w:rPr>
        <w:t>Jocul cu bâtă</w:t>
      </w:r>
    </w:p>
    <w:p w14:paraId="58FFEF17" w14:textId="77777777" w:rsidR="00F6358C" w:rsidRPr="00F6358C" w:rsidRDefault="00F6358C" w:rsidP="00F6358C">
      <w:pPr>
        <w:numPr>
          <w:ilvl w:val="0"/>
          <w:numId w:val="7"/>
        </w:numPr>
        <w:tabs>
          <w:tab w:val="left" w:pos="5760"/>
        </w:tabs>
        <w:rPr>
          <w:b/>
        </w:rPr>
      </w:pPr>
      <w:r w:rsidRPr="00F6358C">
        <w:rPr>
          <w:b/>
          <w:i/>
          <w:iCs/>
        </w:rPr>
        <w:t>Brâul</w:t>
      </w:r>
    </w:p>
    <w:p w14:paraId="6D842ABB" w14:textId="07A6B626" w:rsidR="00F6358C" w:rsidRPr="00F6358C" w:rsidRDefault="00F6358C" w:rsidP="00F6358C">
      <w:pPr>
        <w:numPr>
          <w:ilvl w:val="0"/>
          <w:numId w:val="7"/>
        </w:numPr>
        <w:tabs>
          <w:tab w:val="left" w:pos="5760"/>
        </w:tabs>
        <w:rPr>
          <w:b/>
        </w:rPr>
      </w:pPr>
      <w:r>
        <w:rPr>
          <w:b/>
          <w:i/>
          <w:iCs/>
        </w:rPr>
        <w:t xml:space="preserve"> </w:t>
      </w:r>
      <w:r w:rsidRPr="00F6358C">
        <w:rPr>
          <w:b/>
          <w:i/>
          <w:iCs/>
        </w:rPr>
        <w:t>Pe loc</w:t>
      </w:r>
    </w:p>
    <w:p w14:paraId="02683EEC" w14:textId="77777777" w:rsidR="00F6358C" w:rsidRPr="00F6358C" w:rsidRDefault="00F6358C" w:rsidP="00F6358C">
      <w:pPr>
        <w:numPr>
          <w:ilvl w:val="0"/>
          <w:numId w:val="7"/>
        </w:numPr>
        <w:tabs>
          <w:tab w:val="left" w:pos="5760"/>
        </w:tabs>
        <w:rPr>
          <w:b/>
        </w:rPr>
      </w:pPr>
      <w:r w:rsidRPr="00F6358C">
        <w:rPr>
          <w:b/>
          <w:i/>
          <w:iCs/>
        </w:rPr>
        <w:t>Buciumeana</w:t>
      </w:r>
    </w:p>
    <w:p w14:paraId="7442A84A" w14:textId="77777777" w:rsidR="00F6358C" w:rsidRPr="00F6358C" w:rsidRDefault="00F6358C" w:rsidP="00F6358C">
      <w:pPr>
        <w:numPr>
          <w:ilvl w:val="0"/>
          <w:numId w:val="7"/>
        </w:numPr>
        <w:tabs>
          <w:tab w:val="left" w:pos="5760"/>
        </w:tabs>
        <w:rPr>
          <w:b/>
        </w:rPr>
      </w:pPr>
      <w:r w:rsidRPr="00F6358C">
        <w:rPr>
          <w:b/>
          <w:i/>
          <w:iCs/>
        </w:rPr>
        <w:t>Poarga Românească</w:t>
      </w:r>
    </w:p>
    <w:p w14:paraId="3C3F26CE" w14:textId="77777777" w:rsidR="00F6358C" w:rsidRPr="00F6358C" w:rsidRDefault="00F6358C" w:rsidP="00F6358C">
      <w:pPr>
        <w:numPr>
          <w:ilvl w:val="0"/>
          <w:numId w:val="7"/>
        </w:numPr>
        <w:tabs>
          <w:tab w:val="left" w:pos="5760"/>
        </w:tabs>
        <w:rPr>
          <w:b/>
        </w:rPr>
      </w:pPr>
      <w:r w:rsidRPr="00F6358C">
        <w:rPr>
          <w:b/>
          <w:i/>
          <w:iCs/>
        </w:rPr>
        <w:t>Mărunțel</w:t>
      </w:r>
    </w:p>
    <w:p w14:paraId="5D057589" w14:textId="77777777" w:rsidR="003E12C1" w:rsidRDefault="003E12C1" w:rsidP="00FE54EE">
      <w:pPr>
        <w:tabs>
          <w:tab w:val="left" w:pos="5760"/>
        </w:tabs>
        <w:rPr>
          <w:b/>
        </w:rPr>
      </w:pPr>
    </w:p>
    <w:p w14:paraId="45AD93D8" w14:textId="3EB7D9ED" w:rsidR="002D6E03" w:rsidRDefault="00F6358C" w:rsidP="00F6358C">
      <w:pPr>
        <w:tabs>
          <w:tab w:val="left" w:pos="5760"/>
        </w:tabs>
        <w:rPr>
          <w:b/>
        </w:rPr>
      </w:pPr>
      <w:r w:rsidRPr="00F6358C">
        <w:rPr>
          <w:b/>
        </w:rPr>
        <w:t>Finding/Seeking</w:t>
      </w:r>
      <w:r w:rsidR="004C43A5">
        <w:rPr>
          <w:b/>
        </w:rPr>
        <w:tab/>
        <w:t>Jan-Hendrik Harley</w:t>
      </w:r>
    </w:p>
    <w:p w14:paraId="2F0DA7B3" w14:textId="77777777" w:rsidR="002D6E03" w:rsidRDefault="002D6E03" w:rsidP="002D6E03">
      <w:pPr>
        <w:tabs>
          <w:tab w:val="left" w:pos="5760"/>
        </w:tabs>
        <w:rPr>
          <w:b/>
        </w:rPr>
      </w:pPr>
    </w:p>
    <w:p w14:paraId="28C9E63F" w14:textId="77777777" w:rsidR="00F6358C" w:rsidRPr="00F6358C" w:rsidRDefault="00F6358C" w:rsidP="00F6358C">
      <w:pPr>
        <w:numPr>
          <w:ilvl w:val="0"/>
          <w:numId w:val="8"/>
        </w:numPr>
        <w:tabs>
          <w:tab w:val="left" w:pos="5760"/>
        </w:tabs>
        <w:rPr>
          <w:b/>
        </w:rPr>
      </w:pPr>
      <w:r w:rsidRPr="00F6358C">
        <w:rPr>
          <w:b/>
          <w:i/>
          <w:iCs/>
        </w:rPr>
        <w:t>Hope</w:t>
      </w:r>
    </w:p>
    <w:p w14:paraId="6492D67A" w14:textId="77777777" w:rsidR="00F6358C" w:rsidRPr="00F6358C" w:rsidRDefault="00F6358C" w:rsidP="00F6358C">
      <w:pPr>
        <w:numPr>
          <w:ilvl w:val="0"/>
          <w:numId w:val="8"/>
        </w:numPr>
        <w:tabs>
          <w:tab w:val="left" w:pos="5760"/>
        </w:tabs>
        <w:rPr>
          <w:b/>
        </w:rPr>
      </w:pPr>
      <w:r w:rsidRPr="00F6358C">
        <w:rPr>
          <w:b/>
          <w:i/>
          <w:iCs/>
        </w:rPr>
        <w:t>Solace</w:t>
      </w:r>
    </w:p>
    <w:p w14:paraId="703AED1F" w14:textId="21A674AC" w:rsidR="00F6358C" w:rsidRPr="00F6358C" w:rsidRDefault="00F6358C" w:rsidP="00F6358C">
      <w:pPr>
        <w:numPr>
          <w:ilvl w:val="0"/>
          <w:numId w:val="8"/>
        </w:numPr>
        <w:tabs>
          <w:tab w:val="left" w:pos="5760"/>
        </w:tabs>
        <w:rPr>
          <w:b/>
        </w:rPr>
      </w:pPr>
      <w:r>
        <w:rPr>
          <w:b/>
          <w:i/>
          <w:iCs/>
        </w:rPr>
        <w:t xml:space="preserve"> </w:t>
      </w:r>
      <w:r w:rsidRPr="00F6358C">
        <w:rPr>
          <w:b/>
          <w:i/>
          <w:iCs/>
        </w:rPr>
        <w:t>Adventure</w:t>
      </w:r>
    </w:p>
    <w:p w14:paraId="193A1AE9" w14:textId="77777777" w:rsidR="00F6358C" w:rsidRDefault="00F6358C" w:rsidP="002D6E03">
      <w:pPr>
        <w:tabs>
          <w:tab w:val="left" w:pos="5760"/>
        </w:tabs>
        <w:rPr>
          <w:b/>
        </w:rPr>
      </w:pPr>
    </w:p>
    <w:p w14:paraId="39E75CE3" w14:textId="77777777" w:rsidR="002D6E03" w:rsidRDefault="002D6E03" w:rsidP="002D6E03">
      <w:pPr>
        <w:tabs>
          <w:tab w:val="left" w:pos="5760"/>
        </w:tabs>
        <w:rPr>
          <w:b/>
        </w:rPr>
      </w:pPr>
    </w:p>
    <w:p w14:paraId="596726DA" w14:textId="3BDE34C9" w:rsidR="002D6E03" w:rsidRDefault="002D6E03" w:rsidP="002D6E03">
      <w:pPr>
        <w:tabs>
          <w:tab w:val="left" w:pos="5760"/>
        </w:tabs>
        <w:rPr>
          <w:b/>
        </w:rPr>
      </w:pPr>
    </w:p>
    <w:p w14:paraId="35D365D1" w14:textId="77777777" w:rsidR="00473F85" w:rsidRPr="002D6E03" w:rsidRDefault="00473F85" w:rsidP="002D6E03">
      <w:pPr>
        <w:tabs>
          <w:tab w:val="left" w:pos="5760"/>
        </w:tabs>
        <w:rPr>
          <w:b/>
        </w:rPr>
      </w:pPr>
    </w:p>
    <w:sectPr w:rsidR="00473F85" w:rsidRPr="002D6E03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3441" w14:textId="77777777" w:rsidR="006838E3" w:rsidRDefault="006838E3" w:rsidP="00416141">
      <w:r>
        <w:separator/>
      </w:r>
    </w:p>
  </w:endnote>
  <w:endnote w:type="continuationSeparator" w:id="0">
    <w:p w14:paraId="1E43E0A2" w14:textId="77777777" w:rsidR="006838E3" w:rsidRDefault="006838E3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018F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2D979AF9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2C211BFF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F690" w14:textId="77777777" w:rsidR="006838E3" w:rsidRDefault="006838E3" w:rsidP="00416141">
      <w:r>
        <w:separator/>
      </w:r>
    </w:p>
  </w:footnote>
  <w:footnote w:type="continuationSeparator" w:id="0">
    <w:p w14:paraId="42A27F34" w14:textId="77777777" w:rsidR="006838E3" w:rsidRDefault="006838E3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6B9A" w14:textId="064D8BB9" w:rsidR="00A22B9B" w:rsidRPr="00416141" w:rsidRDefault="00AC7DDD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71FD7A01" wp14:editId="31899608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9BDCC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558"/>
    <w:multiLevelType w:val="hybridMultilevel"/>
    <w:tmpl w:val="A516B868"/>
    <w:lvl w:ilvl="0" w:tplc="F45285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0141B"/>
    <w:multiLevelType w:val="hybridMultilevel"/>
    <w:tmpl w:val="6A943B90"/>
    <w:lvl w:ilvl="0" w:tplc="F45285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135717"/>
    <w:multiLevelType w:val="hybridMultilevel"/>
    <w:tmpl w:val="3E3CE914"/>
    <w:lvl w:ilvl="0" w:tplc="EB363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7073"/>
    <w:multiLevelType w:val="hybridMultilevel"/>
    <w:tmpl w:val="67A0FF38"/>
    <w:lvl w:ilvl="0" w:tplc="F45285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936"/>
    <w:multiLevelType w:val="hybridMultilevel"/>
    <w:tmpl w:val="3D2ADC50"/>
    <w:lvl w:ilvl="0" w:tplc="F45285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803F8"/>
    <w:multiLevelType w:val="hybridMultilevel"/>
    <w:tmpl w:val="C7128748"/>
    <w:lvl w:ilvl="0" w:tplc="F45285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69298">
    <w:abstractNumId w:val="1"/>
  </w:num>
  <w:num w:numId="2" w16cid:durableId="778111865">
    <w:abstractNumId w:val="2"/>
  </w:num>
  <w:num w:numId="3" w16cid:durableId="1668245367">
    <w:abstractNumId w:val="3"/>
  </w:num>
  <w:num w:numId="4" w16cid:durableId="7223676">
    <w:abstractNumId w:val="4"/>
  </w:num>
  <w:num w:numId="5" w16cid:durableId="1617711801">
    <w:abstractNumId w:val="5"/>
  </w:num>
  <w:num w:numId="6" w16cid:durableId="1501501521">
    <w:abstractNumId w:val="7"/>
  </w:num>
  <w:num w:numId="7" w16cid:durableId="1023559345">
    <w:abstractNumId w:val="6"/>
  </w:num>
  <w:num w:numId="8" w16cid:durableId="213413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57DC7"/>
    <w:rsid w:val="00241795"/>
    <w:rsid w:val="00286426"/>
    <w:rsid w:val="00293BD7"/>
    <w:rsid w:val="002D6E03"/>
    <w:rsid w:val="002E5B08"/>
    <w:rsid w:val="00316091"/>
    <w:rsid w:val="003259FC"/>
    <w:rsid w:val="003A1F11"/>
    <w:rsid w:val="003E12C1"/>
    <w:rsid w:val="00416141"/>
    <w:rsid w:val="00441AA0"/>
    <w:rsid w:val="00473F85"/>
    <w:rsid w:val="00484498"/>
    <w:rsid w:val="004C43A5"/>
    <w:rsid w:val="00583AD7"/>
    <w:rsid w:val="005A437D"/>
    <w:rsid w:val="006838E3"/>
    <w:rsid w:val="006D324B"/>
    <w:rsid w:val="006F1B3A"/>
    <w:rsid w:val="00705D64"/>
    <w:rsid w:val="00722D6D"/>
    <w:rsid w:val="007564FB"/>
    <w:rsid w:val="007D6495"/>
    <w:rsid w:val="0082132B"/>
    <w:rsid w:val="008950CB"/>
    <w:rsid w:val="008D5F6D"/>
    <w:rsid w:val="00915EB3"/>
    <w:rsid w:val="00932B1C"/>
    <w:rsid w:val="00965BB0"/>
    <w:rsid w:val="009C1C34"/>
    <w:rsid w:val="00A22B9B"/>
    <w:rsid w:val="00A509E2"/>
    <w:rsid w:val="00A90604"/>
    <w:rsid w:val="00AC322B"/>
    <w:rsid w:val="00AC7DDD"/>
    <w:rsid w:val="00B0301A"/>
    <w:rsid w:val="00BA136A"/>
    <w:rsid w:val="00C4012C"/>
    <w:rsid w:val="00CF3131"/>
    <w:rsid w:val="00D63947"/>
    <w:rsid w:val="00E336EE"/>
    <w:rsid w:val="00EB3330"/>
    <w:rsid w:val="00F17106"/>
    <w:rsid w:val="00F4738B"/>
    <w:rsid w:val="00F6358C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9F45"/>
  <w15:chartTrackingRefBased/>
  <w15:docId w15:val="{EAD50173-07C8-4030-95EE-280E845F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Crouch</dc:creator>
  <cp:keywords/>
  <cp:lastModifiedBy>Lewis Martinez</cp:lastModifiedBy>
  <cp:revision>3</cp:revision>
  <dcterms:created xsi:type="dcterms:W3CDTF">2023-06-03T18:36:00Z</dcterms:created>
  <dcterms:modified xsi:type="dcterms:W3CDTF">2023-06-03T18:59:00Z</dcterms:modified>
</cp:coreProperties>
</file>